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5A7" w:rsidRPr="00624784" w:rsidRDefault="001165A7" w:rsidP="006007D1">
      <w:pPr>
        <w:tabs>
          <w:tab w:val="left" w:pos="416"/>
          <w:tab w:val="center" w:pos="5045"/>
        </w:tabs>
        <w:jc w:val="center"/>
        <w:rPr>
          <w:rFonts w:cs="Cambria"/>
          <w:b/>
          <w:bCs/>
          <w:sz w:val="20"/>
          <w:szCs w:val="20"/>
          <w:rtl/>
          <w:lang w:bidi="fa-IR"/>
        </w:rPr>
      </w:pPr>
      <w:bookmarkStart w:id="0" w:name="_GoBack"/>
      <w:bookmarkEnd w:id="0"/>
      <w:r w:rsidRPr="003F2474">
        <w:rPr>
          <w:rFonts w:cs="B Nazanin" w:hint="cs"/>
          <w:b/>
          <w:bCs/>
          <w:sz w:val="22"/>
          <w:szCs w:val="22"/>
          <w:rtl/>
        </w:rPr>
        <w:t xml:space="preserve">ً </w:t>
      </w:r>
      <w:r w:rsidRPr="003F2474">
        <w:rPr>
          <w:rFonts w:cs="B Nazanin" w:hint="cs"/>
          <w:b/>
          <w:bCs/>
          <w:sz w:val="20"/>
          <w:szCs w:val="20"/>
          <w:rtl/>
        </w:rPr>
        <w:t>بسمه تعالي ً</w:t>
      </w:r>
    </w:p>
    <w:p w:rsidR="001165A7" w:rsidRPr="003F2474" w:rsidRDefault="001165A7" w:rsidP="00CE298B">
      <w:pPr>
        <w:bidi/>
        <w:ind w:left="-226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3F2474">
        <w:rPr>
          <w:rFonts w:cs="B Nazanin" w:hint="cs"/>
          <w:b/>
          <w:bCs/>
          <w:sz w:val="22"/>
          <w:szCs w:val="22"/>
          <w:rtl/>
        </w:rPr>
        <w:t>برنامه ر</w:t>
      </w:r>
      <w:r w:rsidR="00941985">
        <w:rPr>
          <w:rFonts w:cs="B Nazanin" w:hint="cs"/>
          <w:b/>
          <w:bCs/>
          <w:sz w:val="22"/>
          <w:szCs w:val="22"/>
          <w:rtl/>
        </w:rPr>
        <w:t xml:space="preserve">اند آموزشي رزيدنتهاي گروه داخلی در </w:t>
      </w:r>
      <w:r w:rsidR="00CE298B">
        <w:rPr>
          <w:rFonts w:cs="B Nazanin" w:hint="cs"/>
          <w:b/>
          <w:bCs/>
          <w:sz w:val="22"/>
          <w:szCs w:val="22"/>
          <w:rtl/>
          <w:lang w:bidi="fa-IR"/>
        </w:rPr>
        <w:t>فروردین</w:t>
      </w:r>
      <w:r w:rsidR="00941985">
        <w:rPr>
          <w:rFonts w:cs="B Nazanin" w:hint="cs"/>
          <w:b/>
          <w:bCs/>
          <w:sz w:val="22"/>
          <w:szCs w:val="22"/>
          <w:rtl/>
        </w:rPr>
        <w:t xml:space="preserve"> </w:t>
      </w:r>
      <w:r w:rsidR="00414AB9">
        <w:rPr>
          <w:rFonts w:cs="B Nazanin" w:hint="cs"/>
          <w:b/>
          <w:bCs/>
          <w:sz w:val="22"/>
          <w:szCs w:val="22"/>
          <w:rtl/>
          <w:lang w:bidi="fa-IR"/>
        </w:rPr>
        <w:t>ماه</w:t>
      </w:r>
      <w:r w:rsidRPr="003F2474">
        <w:rPr>
          <w:rFonts w:cs="B Nazanin" w:hint="cs"/>
          <w:b/>
          <w:bCs/>
          <w:sz w:val="22"/>
          <w:szCs w:val="22"/>
          <w:rtl/>
          <w:lang w:bidi="fa-IR"/>
        </w:rPr>
        <w:t xml:space="preserve"> سال</w:t>
      </w:r>
      <w:r w:rsidR="005A567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CE298B">
        <w:rPr>
          <w:rFonts w:cs="B Nazanin" w:hint="cs"/>
          <w:b/>
          <w:bCs/>
          <w:sz w:val="22"/>
          <w:szCs w:val="22"/>
          <w:rtl/>
          <w:lang w:bidi="fa-IR"/>
        </w:rPr>
        <w:t>98</w:t>
      </w:r>
    </w:p>
    <w:tbl>
      <w:tblPr>
        <w:bidiVisual/>
        <w:tblW w:w="11340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1276"/>
        <w:gridCol w:w="4961"/>
        <w:gridCol w:w="3544"/>
      </w:tblGrid>
      <w:tr w:rsidR="001165A7" w:rsidRPr="003F2474" w:rsidTr="0061487D">
        <w:tc>
          <w:tcPr>
            <w:tcW w:w="1559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مكان</w:t>
            </w:r>
          </w:p>
        </w:tc>
        <w:tc>
          <w:tcPr>
            <w:tcW w:w="1276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بخش</w:t>
            </w:r>
          </w:p>
        </w:tc>
        <w:tc>
          <w:tcPr>
            <w:tcW w:w="4961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اتندينگ</w:t>
            </w:r>
          </w:p>
        </w:tc>
        <w:tc>
          <w:tcPr>
            <w:tcW w:w="3544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رزيدنت</w:t>
            </w:r>
          </w:p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CA6BA1" w:rsidRPr="003F2474" w:rsidTr="0061487D">
        <w:trPr>
          <w:trHeight w:val="5815"/>
        </w:trPr>
        <w:tc>
          <w:tcPr>
            <w:tcW w:w="1559" w:type="dxa"/>
          </w:tcPr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6A1B6E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بيمارستان افضلي پو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ر</w:t>
            </w:r>
          </w:p>
        </w:tc>
        <w:tc>
          <w:tcPr>
            <w:tcW w:w="1276" w:type="dxa"/>
          </w:tcPr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ريه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عفوني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گوارش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D21CE" w:rsidRDefault="00CA6BA1" w:rsidP="0061487D">
            <w:pPr>
              <w:bidi/>
              <w:jc w:val="center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400361" w:rsidRDefault="00CA6BA1" w:rsidP="0061487D">
            <w:pPr>
              <w:bidi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Pr="00044C05" w:rsidRDefault="00CA6BA1" w:rsidP="0061487D">
            <w:pPr>
              <w:bidi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اورژانس</w:t>
            </w: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1137CB" w:rsidRPr="001137CB" w:rsidRDefault="001137CB" w:rsidP="001137CB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1137CB" w:rsidP="001137C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طب </w:t>
            </w:r>
            <w:r w:rsidR="00CA6BA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اورژانس </w:t>
            </w:r>
          </w:p>
          <w:p w:rsidR="00CA6BA1" w:rsidRPr="001137CB" w:rsidRDefault="00CA6BA1" w:rsidP="0061487D">
            <w:pPr>
              <w:bidi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1137CB" w:rsidRPr="001137CB" w:rsidRDefault="001137CB" w:rsidP="001137CB">
            <w:pPr>
              <w:bidi/>
              <w:jc w:val="center"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غدد</w:t>
            </w:r>
          </w:p>
          <w:p w:rsidR="00CA6BA1" w:rsidRPr="0075400D" w:rsidRDefault="00CA6BA1" w:rsidP="0061487D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  <w:p w:rsidR="00CA6BA1" w:rsidRPr="00076E9E" w:rsidRDefault="00CA6BA1" w:rsidP="0061487D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076E9E" w:rsidRDefault="00CA6BA1" w:rsidP="0061487D">
            <w:pPr>
              <w:bidi/>
              <w:jc w:val="center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D54837" w:rsidRDefault="00CA6BA1" w:rsidP="0061487D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75400D" w:rsidRDefault="00CA6BA1" w:rsidP="0061487D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رادیولوژی</w:t>
            </w:r>
          </w:p>
        </w:tc>
        <w:tc>
          <w:tcPr>
            <w:tcW w:w="4961" w:type="dxa"/>
          </w:tcPr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دكترخراساني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دکتر هاشمی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دكتر ثمره فكري -دکتریزدانی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شفاهی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شفیع پور</w:t>
            </w:r>
            <w:r w:rsidR="00BE71C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توحیدی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410747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دكتر سلاجقه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صراف زاده - دکتر فرخ نیا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- دکتر بوریا زاده- دکتر ابوسعیدی- دکتر کرمی پورزارعی</w:t>
            </w:r>
            <w:r w:rsidR="00306D0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یوسفی</w:t>
            </w:r>
            <w:r w:rsidR="008F169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قاسم زاده</w:t>
            </w: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410747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F12C6F" w:rsidRDefault="00CA6BA1" w:rsidP="007E7538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دكتر حياتبخش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دكتر درويش مقدم - دکترسیدمیرزایی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زاهدی-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احمدی- دکتر خالصی- دکتر سعیدپور</w:t>
            </w:r>
            <w:r w:rsidR="007D1B1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اسلامی</w:t>
            </w:r>
          </w:p>
          <w:p w:rsidR="00CA6BA1" w:rsidRPr="0025441F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Pr="00044C05" w:rsidRDefault="00CA6BA1" w:rsidP="007E753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:rsidR="00CA6BA1" w:rsidRPr="00044C05" w:rsidRDefault="00CA6BA1" w:rsidP="007E7538">
            <w:pPr>
              <w:bidi/>
              <w:jc w:val="both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ترابیان-  دکتر پزشکی- دکترفرانک سلاجقه</w:t>
            </w:r>
            <w:r w:rsidR="0093545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جمالیزاده</w:t>
            </w: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1137CB" w:rsidP="00BE71CF">
            <w:pPr>
              <w:bidi/>
              <w:jc w:val="both"/>
              <w:rPr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اساتید طب اورژانس</w:t>
            </w:r>
          </w:p>
          <w:p w:rsidR="00BE71CF" w:rsidRDefault="00BE71CF" w:rsidP="00BE71CF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FB26E4" w:rsidRDefault="00CA6BA1" w:rsidP="007E7538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سنجری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دكتر گذشتي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دكتر يوسف زاده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مختاری</w:t>
            </w:r>
            <w:r w:rsidR="007D1B1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حاج محمدی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653906" w:rsidRDefault="00CA6BA1" w:rsidP="007E7538">
            <w:pPr>
              <w:bidi/>
              <w:jc w:val="both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F66BE7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دکترفهیم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3544" w:type="dxa"/>
          </w:tcPr>
          <w:p w:rsidR="00835080" w:rsidRDefault="003406AF" w:rsidP="00835080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باقری- سعیدی- محمدی نژاد- صابری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شفیعی- سازور- ملک ثابت- دانش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مهدوی- حسنی سعدی- داوری- سعیدی نژاد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حاج جعفری- گلستانی- </w:t>
            </w:r>
            <w:r w:rsidR="00271B5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بقایی- </w:t>
            </w:r>
            <w:r w:rsidR="00271B5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صالحی- حسینی بیوکی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E35343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1A4E34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اسفندیارپور- صوری- </w:t>
            </w:r>
            <w:r w:rsidR="001A4E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کریمی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Pr="0043290D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صباحی- فرجامی</w:t>
            </w:r>
          </w:p>
        </w:tc>
      </w:tr>
      <w:tr w:rsidR="00CA6BA1" w:rsidRPr="003F2474" w:rsidTr="0061487D">
        <w:trPr>
          <w:trHeight w:val="630"/>
        </w:trPr>
        <w:tc>
          <w:tcPr>
            <w:tcW w:w="1559" w:type="dxa"/>
          </w:tcPr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بيمارستان باهنر</w:t>
            </w:r>
          </w:p>
        </w:tc>
        <w:tc>
          <w:tcPr>
            <w:tcW w:w="1276" w:type="dxa"/>
          </w:tcPr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هماتولوژي</w:t>
            </w: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بخش جنرال</w:t>
            </w:r>
          </w:p>
          <w:p w:rsidR="00CA6BA1" w:rsidRPr="00D54837" w:rsidRDefault="00CA6BA1" w:rsidP="0061487D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ICU</w:t>
            </w:r>
          </w:p>
        </w:tc>
        <w:tc>
          <w:tcPr>
            <w:tcW w:w="4961" w:type="dxa"/>
          </w:tcPr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دكتر كلانتري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نعمتی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معاضد</w:t>
            </w:r>
            <w:r w:rsidR="0093545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پورحسینی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برهانی نژاد - دکتر پیشگویی- دکتر اسدی</w:t>
            </w:r>
            <w:r w:rsidR="00585DF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نخعی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CA6BA1" w:rsidRPr="008A4795" w:rsidRDefault="00CA6BA1" w:rsidP="007E7538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احمدی نژاد</w:t>
            </w:r>
          </w:p>
        </w:tc>
        <w:tc>
          <w:tcPr>
            <w:tcW w:w="3544" w:type="dxa"/>
          </w:tcPr>
          <w:p w:rsidR="00941985" w:rsidRDefault="003406AF" w:rsidP="001A4E34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کاردوست- میرحسینی</w:t>
            </w:r>
            <w:r w:rsidR="001A4E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نصیریانی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یوسفی- اشرفی- رشیدی نژاد</w:t>
            </w: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3406AF" w:rsidRPr="00ED2049" w:rsidRDefault="003406AF" w:rsidP="003406AF">
            <w:pPr>
              <w:bidi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طیاری</w:t>
            </w:r>
          </w:p>
        </w:tc>
      </w:tr>
      <w:tr w:rsidR="00CA6BA1" w:rsidRPr="003F2474" w:rsidTr="0061487D">
        <w:trPr>
          <w:trHeight w:val="706"/>
        </w:trPr>
        <w:tc>
          <w:tcPr>
            <w:tcW w:w="1559" w:type="dxa"/>
          </w:tcPr>
          <w:p w:rsidR="00CA6BA1" w:rsidRPr="003F2474" w:rsidRDefault="00520C03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درمانگاه افضلی پور</w:t>
            </w:r>
          </w:p>
        </w:tc>
        <w:tc>
          <w:tcPr>
            <w:tcW w:w="1276" w:type="dxa"/>
          </w:tcPr>
          <w:p w:rsidR="00CA6BA1" w:rsidRPr="00044C05" w:rsidRDefault="00CA6BA1" w:rsidP="00520C03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4C0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درمانگاه 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61" w:type="dxa"/>
          </w:tcPr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44" w:type="dxa"/>
          </w:tcPr>
          <w:p w:rsidR="00CA6BA1" w:rsidRPr="00ED2049" w:rsidRDefault="003406AF" w:rsidP="000A3632">
            <w:pPr>
              <w:bidi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سروش- کلانتری</w:t>
            </w:r>
          </w:p>
        </w:tc>
      </w:tr>
      <w:tr w:rsidR="00CA6BA1" w:rsidRPr="003F2474" w:rsidTr="0061487D">
        <w:trPr>
          <w:trHeight w:val="701"/>
        </w:trPr>
        <w:tc>
          <w:tcPr>
            <w:tcW w:w="1559" w:type="dxa"/>
          </w:tcPr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بخش قلب*</w:t>
            </w:r>
          </w:p>
        </w:tc>
        <w:tc>
          <w:tcPr>
            <w:tcW w:w="1276" w:type="dxa"/>
          </w:tcPr>
          <w:p w:rsidR="00CA6BA1" w:rsidRPr="00044C05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*</w:t>
            </w:r>
            <w:r w:rsidRPr="00044C0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بخش قلب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4961" w:type="dxa"/>
          </w:tcPr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اساتید گروه قلب</w:t>
            </w:r>
          </w:p>
        </w:tc>
        <w:tc>
          <w:tcPr>
            <w:tcW w:w="3544" w:type="dxa"/>
          </w:tcPr>
          <w:p w:rsidR="00CA6BA1" w:rsidRPr="00ED2049" w:rsidRDefault="003406AF" w:rsidP="00C26AFB">
            <w:pPr>
              <w:bidi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احمدپور-</w:t>
            </w:r>
            <w:r w:rsidR="00C26AF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یزدانی</w:t>
            </w:r>
          </w:p>
        </w:tc>
      </w:tr>
      <w:tr w:rsidR="00CA6BA1" w:rsidRPr="003F2474" w:rsidTr="0061487D">
        <w:trPr>
          <w:trHeight w:val="1529"/>
        </w:trPr>
        <w:tc>
          <w:tcPr>
            <w:tcW w:w="1559" w:type="dxa"/>
          </w:tcPr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بيمارستان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شفا</w:t>
            </w: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276" w:type="dxa"/>
          </w:tcPr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روماتولوژي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E5337A" w:rsidRDefault="00CA6BA1" w:rsidP="0061487D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  <w:p w:rsidR="00CA6BA1" w:rsidRPr="000676BB" w:rsidRDefault="00CA6BA1" w:rsidP="0061487D">
            <w:pPr>
              <w:bidi/>
              <w:jc w:val="center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نفرولوژي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اعصاب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CA6BA1" w:rsidRPr="003F2474" w:rsidRDefault="00CA6BA1" w:rsidP="007C4B7C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دكتر شكيبي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دكت</w:t>
            </w:r>
            <w:r w:rsidRPr="003F2474">
              <w:rPr>
                <w:rFonts w:cs="B Nazanin" w:hint="eastAsia"/>
                <w:b/>
                <w:bCs/>
                <w:sz w:val="18"/>
                <w:szCs w:val="18"/>
                <w:rtl/>
              </w:rPr>
              <w:t>ر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عطاپور</w:t>
            </w:r>
            <w:r w:rsidR="007C4B7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رحیمی</w:t>
            </w:r>
            <w:r w:rsidR="00520C0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حسن آقایی</w:t>
            </w:r>
            <w:r w:rsidR="007D1B1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حسینیان</w:t>
            </w:r>
            <w:r w:rsidR="00585DF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یزدی</w:t>
            </w: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دكتر آزمنديان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اطمینان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حبیب زاده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فاطمه موسوی-دکترصابر-  دکتر مریم موسوی- دکتر شمس پور</w:t>
            </w: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Pr="00013C96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  <w:p w:rsidR="00CA6BA1" w:rsidRPr="005D1C10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</w:rPr>
            </w:pPr>
          </w:p>
          <w:p w:rsidR="00CA6BA1" w:rsidRPr="005D1C10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دکتر حمزه ای مقدم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دکتر شفا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دکتر صدیقی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دکتر سیف الدینی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دکتر ابراهیمی</w:t>
            </w:r>
          </w:p>
        </w:tc>
        <w:tc>
          <w:tcPr>
            <w:tcW w:w="3544" w:type="dxa"/>
          </w:tcPr>
          <w:p w:rsidR="00941985" w:rsidRDefault="003406AF" w:rsidP="00B71D60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C26AF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کمالی- باقری نژاد- برف زاده</w:t>
            </w:r>
          </w:p>
          <w:p w:rsidR="00C26AFB" w:rsidRDefault="00C26AFB" w:rsidP="00C26AFB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26AFB" w:rsidRDefault="00C26AFB" w:rsidP="00C26AFB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26AFB" w:rsidRDefault="00C26AFB" w:rsidP="00C26AFB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غربا- شعله ور- عبدالهی- نورالهی</w:t>
            </w:r>
          </w:p>
          <w:p w:rsidR="00C26AFB" w:rsidRDefault="00C26AFB" w:rsidP="00C26AFB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26AFB" w:rsidRDefault="00C26AFB" w:rsidP="00C26AFB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26AFB" w:rsidRDefault="00C26AFB" w:rsidP="00C26AFB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26AFB" w:rsidRPr="001943A3" w:rsidRDefault="00C26AFB" w:rsidP="00C26AFB">
            <w:pPr>
              <w:bidi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کاظمی پور</w:t>
            </w:r>
          </w:p>
        </w:tc>
      </w:tr>
    </w:tbl>
    <w:p w:rsidR="001165A7" w:rsidRPr="00C97DC5" w:rsidRDefault="001165A7" w:rsidP="001165A7">
      <w:pPr>
        <w:bidi/>
        <w:jc w:val="center"/>
        <w:rPr>
          <w:rFonts w:cs="B Nazanin"/>
          <w:b/>
          <w:bCs/>
          <w:sz w:val="10"/>
          <w:szCs w:val="10"/>
          <w:u w:val="single"/>
          <w:rtl/>
        </w:rPr>
      </w:pPr>
    </w:p>
    <w:p w:rsidR="001165A7" w:rsidRPr="00C97DC5" w:rsidRDefault="001165A7" w:rsidP="001165A7">
      <w:pPr>
        <w:bidi/>
        <w:jc w:val="center"/>
        <w:rPr>
          <w:rFonts w:cs="B Nazanin"/>
          <w:b/>
          <w:bCs/>
          <w:sz w:val="22"/>
          <w:szCs w:val="22"/>
          <w:u w:val="single"/>
          <w:rtl/>
          <w:lang w:bidi="fa-IR"/>
        </w:rPr>
      </w:pPr>
      <w:r>
        <w:rPr>
          <w:rFonts w:cs="B Nazanin" w:hint="cs"/>
          <w:b/>
          <w:bCs/>
          <w:sz w:val="22"/>
          <w:szCs w:val="22"/>
          <w:u w:val="single"/>
          <w:rtl/>
        </w:rPr>
        <w:t>*</w:t>
      </w:r>
      <w:r w:rsidRPr="00C97DC5">
        <w:rPr>
          <w:rFonts w:cs="B Nazanin" w:hint="cs"/>
          <w:b/>
          <w:bCs/>
          <w:sz w:val="22"/>
          <w:szCs w:val="22"/>
          <w:u w:val="single"/>
          <w:rtl/>
        </w:rPr>
        <w:t xml:space="preserve">تصمیم گیری در مورد </w:t>
      </w:r>
      <w:r>
        <w:rPr>
          <w:rFonts w:cs="B Nazanin" w:hint="cs"/>
          <w:b/>
          <w:bCs/>
          <w:sz w:val="22"/>
          <w:szCs w:val="22"/>
          <w:u w:val="single"/>
          <w:rtl/>
        </w:rPr>
        <w:t>انتخاب بیمارستان</w:t>
      </w:r>
      <w:r w:rsidRPr="00C97DC5">
        <w:rPr>
          <w:rFonts w:cs="B Nazanin" w:hint="cs"/>
          <w:b/>
          <w:bCs/>
          <w:sz w:val="22"/>
          <w:szCs w:val="22"/>
          <w:u w:val="single"/>
          <w:rtl/>
        </w:rPr>
        <w:t xml:space="preserve"> دستیاران</w:t>
      </w:r>
      <w:r>
        <w:rPr>
          <w:rFonts w:cs="B Nazanin" w:hint="cs"/>
          <w:b/>
          <w:bCs/>
          <w:sz w:val="22"/>
          <w:szCs w:val="22"/>
          <w:u w:val="single"/>
          <w:rtl/>
        </w:rPr>
        <w:t xml:space="preserve"> معرفی شده به</w:t>
      </w:r>
      <w:r w:rsidRPr="00C97DC5">
        <w:rPr>
          <w:rFonts w:cs="B Nazanin" w:hint="cs"/>
          <w:b/>
          <w:bCs/>
          <w:sz w:val="22"/>
          <w:szCs w:val="22"/>
          <w:u w:val="single"/>
          <w:rtl/>
        </w:rPr>
        <w:t xml:space="preserve"> بخش قلب توسط آقای دکتر موذن زاده انجام میشود.</w:t>
      </w:r>
    </w:p>
    <w:p w:rsidR="001165A7" w:rsidRPr="003F2474" w:rsidRDefault="001165A7" w:rsidP="00CE298B">
      <w:pPr>
        <w:bidi/>
        <w:jc w:val="both"/>
        <w:rPr>
          <w:rFonts w:cs="B Nazanin"/>
          <w:b/>
          <w:bCs/>
          <w:sz w:val="16"/>
          <w:szCs w:val="16"/>
          <w:rtl/>
          <w:lang w:bidi="fa-IR"/>
        </w:rPr>
      </w:pPr>
      <w:r w:rsidRPr="00C855F4">
        <w:rPr>
          <w:rFonts w:cs="B Nazanin" w:hint="cs"/>
          <w:b/>
          <w:bCs/>
          <w:sz w:val="18"/>
          <w:szCs w:val="18"/>
          <w:rtl/>
        </w:rPr>
        <w:t>طرح</w:t>
      </w:r>
      <w:r w:rsidR="007C6C78" w:rsidRPr="00C855F4">
        <w:rPr>
          <w:rFonts w:cs="B Nazanin" w:hint="cs"/>
          <w:b/>
          <w:bCs/>
          <w:sz w:val="18"/>
          <w:szCs w:val="18"/>
          <w:rtl/>
        </w:rPr>
        <w:t>:</w:t>
      </w:r>
      <w:r w:rsidR="00B87FE9">
        <w:rPr>
          <w:rFonts w:cs="B Nazanin"/>
          <w:b/>
          <w:bCs/>
          <w:sz w:val="18"/>
          <w:szCs w:val="18"/>
        </w:rPr>
        <w:tab/>
      </w:r>
      <w:r w:rsidR="00C26AFB">
        <w:rPr>
          <w:rFonts w:cs="B Nazanin" w:hint="cs"/>
          <w:b/>
          <w:bCs/>
          <w:sz w:val="18"/>
          <w:szCs w:val="18"/>
          <w:rtl/>
        </w:rPr>
        <w:t>-</w:t>
      </w:r>
      <w:r w:rsidR="00E113A6">
        <w:rPr>
          <w:rFonts w:cs="B Nazanin" w:hint="cs"/>
          <w:b/>
          <w:bCs/>
          <w:sz w:val="16"/>
          <w:szCs w:val="16"/>
          <w:rtl/>
        </w:rPr>
        <w:tab/>
      </w:r>
      <w:r w:rsidR="00E113A6">
        <w:rPr>
          <w:rFonts w:cs="B Nazanin" w:hint="cs"/>
          <w:b/>
          <w:bCs/>
          <w:sz w:val="16"/>
          <w:szCs w:val="16"/>
          <w:rtl/>
        </w:rPr>
        <w:tab/>
      </w:r>
      <w:r w:rsidR="00E113A6">
        <w:rPr>
          <w:rFonts w:cs="B Nazanin" w:hint="cs"/>
          <w:b/>
          <w:bCs/>
          <w:sz w:val="16"/>
          <w:szCs w:val="16"/>
          <w:rtl/>
        </w:rPr>
        <w:tab/>
      </w:r>
      <w:r w:rsidR="00C855F4">
        <w:rPr>
          <w:rFonts w:cs="B Nazanin" w:hint="cs"/>
          <w:b/>
          <w:bCs/>
          <w:sz w:val="16"/>
          <w:szCs w:val="16"/>
          <w:rtl/>
        </w:rPr>
        <w:tab/>
      </w:r>
      <w:r w:rsidR="00C855F4">
        <w:rPr>
          <w:rFonts w:cs="B Nazanin" w:hint="cs"/>
          <w:b/>
          <w:bCs/>
          <w:sz w:val="16"/>
          <w:szCs w:val="16"/>
          <w:rtl/>
        </w:rPr>
        <w:tab/>
      </w:r>
      <w:r w:rsidR="00C855F4">
        <w:rPr>
          <w:rFonts w:cs="B Nazanin" w:hint="cs"/>
          <w:b/>
          <w:bCs/>
          <w:sz w:val="16"/>
          <w:szCs w:val="16"/>
          <w:rtl/>
        </w:rPr>
        <w:tab/>
      </w:r>
      <w:r>
        <w:rPr>
          <w:rFonts w:cs="B Nazanin"/>
          <w:b/>
          <w:bCs/>
          <w:sz w:val="16"/>
          <w:szCs w:val="16"/>
        </w:rPr>
        <w:tab/>
      </w:r>
      <w:r w:rsidRPr="003F2474">
        <w:rPr>
          <w:rFonts w:cs="B Nazanin" w:hint="cs"/>
          <w:b/>
          <w:bCs/>
          <w:sz w:val="16"/>
          <w:szCs w:val="16"/>
          <w:rtl/>
        </w:rPr>
        <w:t xml:space="preserve">دستیارارشد داخلي : </w:t>
      </w:r>
      <w:r w:rsidRPr="003F2474">
        <w:rPr>
          <w:rFonts w:cs="B Nazanin" w:hint="cs"/>
          <w:b/>
          <w:bCs/>
          <w:sz w:val="18"/>
          <w:szCs w:val="18"/>
          <w:rtl/>
        </w:rPr>
        <w:t>دكتر</w:t>
      </w:r>
      <w:r w:rsidR="00CE298B">
        <w:rPr>
          <w:rFonts w:cs="B Nazanin" w:hint="cs"/>
          <w:b/>
          <w:bCs/>
          <w:sz w:val="18"/>
          <w:szCs w:val="18"/>
          <w:rtl/>
          <w:lang w:bidi="fa-IR"/>
        </w:rPr>
        <w:t>یزدانی</w:t>
      </w:r>
    </w:p>
    <w:p w:rsidR="001165A7" w:rsidRDefault="001165A7" w:rsidP="001165A7">
      <w:pPr>
        <w:bidi/>
        <w:jc w:val="both"/>
        <w:rPr>
          <w:rFonts w:cs="B Nazanin"/>
          <w:b/>
          <w:bCs/>
          <w:sz w:val="20"/>
          <w:szCs w:val="20"/>
          <w:rtl/>
        </w:rPr>
      </w:pPr>
      <w:r w:rsidRPr="003F2474">
        <w:rPr>
          <w:rFonts w:cs="B Nazanin" w:hint="cs"/>
          <w:b/>
          <w:bCs/>
          <w:sz w:val="16"/>
          <w:szCs w:val="16"/>
          <w:rtl/>
        </w:rPr>
        <w:t xml:space="preserve">تذكر : دستياران بخشهاي مختلف داخلي موظفند قبل از راند آموزشي اتندينگ يك </w:t>
      </w:r>
      <w:r w:rsidRPr="003F2474">
        <w:rPr>
          <w:rFonts w:cs="B Nazanin"/>
          <w:b/>
          <w:bCs/>
          <w:sz w:val="16"/>
          <w:szCs w:val="16"/>
        </w:rPr>
        <w:t>WORKING ROUND</w:t>
      </w:r>
      <w:r w:rsidRPr="003F2474">
        <w:rPr>
          <w:rFonts w:cs="B Nazanin" w:hint="cs"/>
          <w:b/>
          <w:bCs/>
          <w:sz w:val="16"/>
          <w:szCs w:val="16"/>
          <w:rtl/>
        </w:rPr>
        <w:t xml:space="preserve"> داشته باشند . بطوريكه تا قبل از ساعت 12 كليه كارهاي مورد لزوم بيماران انجام و با درخواست شده باشد</w:t>
      </w:r>
      <w:r w:rsidRPr="003F2474">
        <w:rPr>
          <w:rFonts w:cs="B Nazanin" w:hint="cs"/>
          <w:b/>
          <w:bCs/>
          <w:sz w:val="18"/>
          <w:szCs w:val="18"/>
          <w:rtl/>
        </w:rPr>
        <w:t xml:space="preserve">. </w:t>
      </w:r>
      <w:r>
        <w:rPr>
          <w:rFonts w:cs="B Nazanin" w:hint="cs"/>
          <w:b/>
          <w:bCs/>
          <w:sz w:val="18"/>
          <w:szCs w:val="18"/>
          <w:rtl/>
        </w:rPr>
        <w:t xml:space="preserve"> هیچ اعتراضی مورد قبول نیست.</w:t>
      </w:r>
      <w:r w:rsidRPr="003F2474"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</w:p>
    <w:p w:rsidR="00520C03" w:rsidRDefault="00520C03" w:rsidP="00520C03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:rsidR="001165A7" w:rsidRPr="003F2474" w:rsidRDefault="001165A7" w:rsidP="001165A7">
      <w:pPr>
        <w:bidi/>
        <w:jc w:val="both"/>
      </w:pP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 w:rsidRPr="003F2474">
        <w:rPr>
          <w:rFonts w:cs="B Nazanin" w:hint="cs"/>
          <w:b/>
          <w:bCs/>
          <w:sz w:val="20"/>
          <w:szCs w:val="20"/>
          <w:rtl/>
        </w:rPr>
        <w:t xml:space="preserve">دكتر 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رستم یزدانی-</w:t>
      </w:r>
      <w:r w:rsidRPr="003F2474">
        <w:rPr>
          <w:rFonts w:cs="B Nazanin" w:hint="cs"/>
          <w:b/>
          <w:bCs/>
          <w:sz w:val="20"/>
          <w:szCs w:val="20"/>
          <w:rtl/>
        </w:rPr>
        <w:t>مدير گروه داخلي</w:t>
      </w:r>
    </w:p>
    <w:p w:rsidR="006B0529" w:rsidRPr="001165A7" w:rsidRDefault="006B0529" w:rsidP="001165A7"/>
    <w:sectPr w:rsidR="006B0529" w:rsidRPr="001165A7" w:rsidSect="002A1A7D">
      <w:pgSz w:w="11906" w:h="16838"/>
      <w:pgMar w:top="245" w:right="288" w:bottom="245" w:left="245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91CF7"/>
    <w:multiLevelType w:val="hybridMultilevel"/>
    <w:tmpl w:val="AA888DCA"/>
    <w:lvl w:ilvl="0" w:tplc="C89814DC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F0F"/>
    <w:rsid w:val="0000011D"/>
    <w:rsid w:val="00003BEF"/>
    <w:rsid w:val="000054CD"/>
    <w:rsid w:val="000079B6"/>
    <w:rsid w:val="00013C96"/>
    <w:rsid w:val="000153E3"/>
    <w:rsid w:val="00021CD4"/>
    <w:rsid w:val="00025DE8"/>
    <w:rsid w:val="00026FFC"/>
    <w:rsid w:val="00027A08"/>
    <w:rsid w:val="00034C49"/>
    <w:rsid w:val="000376C5"/>
    <w:rsid w:val="0004113C"/>
    <w:rsid w:val="00044C05"/>
    <w:rsid w:val="00045143"/>
    <w:rsid w:val="00045B9B"/>
    <w:rsid w:val="00053CD3"/>
    <w:rsid w:val="00054567"/>
    <w:rsid w:val="0005509A"/>
    <w:rsid w:val="0006383E"/>
    <w:rsid w:val="0006662B"/>
    <w:rsid w:val="000676BB"/>
    <w:rsid w:val="00075244"/>
    <w:rsid w:val="00076CB4"/>
    <w:rsid w:val="00076E9E"/>
    <w:rsid w:val="0007759A"/>
    <w:rsid w:val="00077692"/>
    <w:rsid w:val="00082ACB"/>
    <w:rsid w:val="00085400"/>
    <w:rsid w:val="000855F7"/>
    <w:rsid w:val="000868B6"/>
    <w:rsid w:val="00087709"/>
    <w:rsid w:val="00093CAE"/>
    <w:rsid w:val="0009635E"/>
    <w:rsid w:val="00097442"/>
    <w:rsid w:val="000A3632"/>
    <w:rsid w:val="000A7AFC"/>
    <w:rsid w:val="000B6908"/>
    <w:rsid w:val="000C1BE7"/>
    <w:rsid w:val="000C6F0B"/>
    <w:rsid w:val="000D001C"/>
    <w:rsid w:val="000D0FD1"/>
    <w:rsid w:val="000D4232"/>
    <w:rsid w:val="000E3202"/>
    <w:rsid w:val="000E3748"/>
    <w:rsid w:val="000F3A96"/>
    <w:rsid w:val="000F46A1"/>
    <w:rsid w:val="000F51EC"/>
    <w:rsid w:val="000F58AC"/>
    <w:rsid w:val="00103E1D"/>
    <w:rsid w:val="00104D56"/>
    <w:rsid w:val="001057BF"/>
    <w:rsid w:val="00105C98"/>
    <w:rsid w:val="001102EE"/>
    <w:rsid w:val="001137CB"/>
    <w:rsid w:val="001165A7"/>
    <w:rsid w:val="001214C6"/>
    <w:rsid w:val="00121A75"/>
    <w:rsid w:val="00126056"/>
    <w:rsid w:val="00130CD5"/>
    <w:rsid w:val="0013377D"/>
    <w:rsid w:val="00134395"/>
    <w:rsid w:val="00144F0A"/>
    <w:rsid w:val="00145059"/>
    <w:rsid w:val="001452C2"/>
    <w:rsid w:val="001460F1"/>
    <w:rsid w:val="00147267"/>
    <w:rsid w:val="0015201F"/>
    <w:rsid w:val="00152332"/>
    <w:rsid w:val="00154E05"/>
    <w:rsid w:val="00160813"/>
    <w:rsid w:val="00162DC7"/>
    <w:rsid w:val="00165406"/>
    <w:rsid w:val="00173E76"/>
    <w:rsid w:val="001826AC"/>
    <w:rsid w:val="001943A3"/>
    <w:rsid w:val="00194690"/>
    <w:rsid w:val="00196255"/>
    <w:rsid w:val="00196A6C"/>
    <w:rsid w:val="00196F06"/>
    <w:rsid w:val="001A3CB4"/>
    <w:rsid w:val="001A3D3C"/>
    <w:rsid w:val="001A4C8D"/>
    <w:rsid w:val="001A4E34"/>
    <w:rsid w:val="001C2C12"/>
    <w:rsid w:val="001C716B"/>
    <w:rsid w:val="001C7BCB"/>
    <w:rsid w:val="001D2EAF"/>
    <w:rsid w:val="001E2CB5"/>
    <w:rsid w:val="001E302A"/>
    <w:rsid w:val="001E4F4F"/>
    <w:rsid w:val="001E6D8E"/>
    <w:rsid w:val="001F5AE4"/>
    <w:rsid w:val="001F6AD4"/>
    <w:rsid w:val="001F6AE8"/>
    <w:rsid w:val="001F7825"/>
    <w:rsid w:val="0021116F"/>
    <w:rsid w:val="002137C9"/>
    <w:rsid w:val="00216994"/>
    <w:rsid w:val="002176DF"/>
    <w:rsid w:val="00223446"/>
    <w:rsid w:val="00230788"/>
    <w:rsid w:val="00235473"/>
    <w:rsid w:val="00236165"/>
    <w:rsid w:val="00241933"/>
    <w:rsid w:val="00244A54"/>
    <w:rsid w:val="00247D0D"/>
    <w:rsid w:val="00250918"/>
    <w:rsid w:val="002511D3"/>
    <w:rsid w:val="0025441F"/>
    <w:rsid w:val="002565B1"/>
    <w:rsid w:val="00256A2D"/>
    <w:rsid w:val="00256B2C"/>
    <w:rsid w:val="00256C88"/>
    <w:rsid w:val="00257914"/>
    <w:rsid w:val="002629FB"/>
    <w:rsid w:val="00262EB5"/>
    <w:rsid w:val="00263B91"/>
    <w:rsid w:val="00270AB3"/>
    <w:rsid w:val="002719B3"/>
    <w:rsid w:val="00271B59"/>
    <w:rsid w:val="00274D97"/>
    <w:rsid w:val="00276204"/>
    <w:rsid w:val="00281277"/>
    <w:rsid w:val="00284909"/>
    <w:rsid w:val="00287E79"/>
    <w:rsid w:val="0029622C"/>
    <w:rsid w:val="002A0AB9"/>
    <w:rsid w:val="002A102F"/>
    <w:rsid w:val="002A1A7D"/>
    <w:rsid w:val="002A2F64"/>
    <w:rsid w:val="002A53C3"/>
    <w:rsid w:val="002B335F"/>
    <w:rsid w:val="002C0C64"/>
    <w:rsid w:val="002C2198"/>
    <w:rsid w:val="002C5A03"/>
    <w:rsid w:val="002D34F6"/>
    <w:rsid w:val="002D4406"/>
    <w:rsid w:val="002D499F"/>
    <w:rsid w:val="002D5854"/>
    <w:rsid w:val="002D683D"/>
    <w:rsid w:val="002D68C0"/>
    <w:rsid w:val="002E52E3"/>
    <w:rsid w:val="002E6A1F"/>
    <w:rsid w:val="002E7ECA"/>
    <w:rsid w:val="002F2208"/>
    <w:rsid w:val="002F46AC"/>
    <w:rsid w:val="002F5746"/>
    <w:rsid w:val="002F5B96"/>
    <w:rsid w:val="002F7AF9"/>
    <w:rsid w:val="00302A30"/>
    <w:rsid w:val="003033A8"/>
    <w:rsid w:val="0030369A"/>
    <w:rsid w:val="00303A76"/>
    <w:rsid w:val="00304B18"/>
    <w:rsid w:val="003068AF"/>
    <w:rsid w:val="00306D0A"/>
    <w:rsid w:val="0032014D"/>
    <w:rsid w:val="003358E9"/>
    <w:rsid w:val="003406AF"/>
    <w:rsid w:val="0034291C"/>
    <w:rsid w:val="00344FD4"/>
    <w:rsid w:val="00351886"/>
    <w:rsid w:val="003535F9"/>
    <w:rsid w:val="00355ED8"/>
    <w:rsid w:val="0036170F"/>
    <w:rsid w:val="00363BCB"/>
    <w:rsid w:val="003672E1"/>
    <w:rsid w:val="00385D80"/>
    <w:rsid w:val="00387056"/>
    <w:rsid w:val="00391F9E"/>
    <w:rsid w:val="0039563A"/>
    <w:rsid w:val="00396D08"/>
    <w:rsid w:val="003A589E"/>
    <w:rsid w:val="003B338C"/>
    <w:rsid w:val="003D106E"/>
    <w:rsid w:val="003D21CE"/>
    <w:rsid w:val="003D2568"/>
    <w:rsid w:val="003D7543"/>
    <w:rsid w:val="003D75A6"/>
    <w:rsid w:val="003E161E"/>
    <w:rsid w:val="003E259E"/>
    <w:rsid w:val="003E513F"/>
    <w:rsid w:val="003E64A7"/>
    <w:rsid w:val="003F07CB"/>
    <w:rsid w:val="003F2474"/>
    <w:rsid w:val="003F32BC"/>
    <w:rsid w:val="003F5D0B"/>
    <w:rsid w:val="00400361"/>
    <w:rsid w:val="00401225"/>
    <w:rsid w:val="00401D1C"/>
    <w:rsid w:val="00407959"/>
    <w:rsid w:val="00407B70"/>
    <w:rsid w:val="00407CF6"/>
    <w:rsid w:val="00410747"/>
    <w:rsid w:val="00410957"/>
    <w:rsid w:val="00411A01"/>
    <w:rsid w:val="004147A5"/>
    <w:rsid w:val="004147FA"/>
    <w:rsid w:val="004149D8"/>
    <w:rsid w:val="00414AB9"/>
    <w:rsid w:val="00415F96"/>
    <w:rsid w:val="004167E4"/>
    <w:rsid w:val="0042039F"/>
    <w:rsid w:val="00427D30"/>
    <w:rsid w:val="004318EB"/>
    <w:rsid w:val="004322BB"/>
    <w:rsid w:val="0043290D"/>
    <w:rsid w:val="00435DC3"/>
    <w:rsid w:val="00436464"/>
    <w:rsid w:val="0044275F"/>
    <w:rsid w:val="00442A97"/>
    <w:rsid w:val="00443F4F"/>
    <w:rsid w:val="00447D7B"/>
    <w:rsid w:val="00450825"/>
    <w:rsid w:val="00457E30"/>
    <w:rsid w:val="004620D9"/>
    <w:rsid w:val="0046277A"/>
    <w:rsid w:val="0046412D"/>
    <w:rsid w:val="004649E1"/>
    <w:rsid w:val="00467FB0"/>
    <w:rsid w:val="004732BB"/>
    <w:rsid w:val="00481ED3"/>
    <w:rsid w:val="00482D87"/>
    <w:rsid w:val="00482DDD"/>
    <w:rsid w:val="004844A9"/>
    <w:rsid w:val="00485A8D"/>
    <w:rsid w:val="00486E0B"/>
    <w:rsid w:val="00491DC9"/>
    <w:rsid w:val="004927A3"/>
    <w:rsid w:val="0049763A"/>
    <w:rsid w:val="004A104C"/>
    <w:rsid w:val="004A4D30"/>
    <w:rsid w:val="004A613E"/>
    <w:rsid w:val="004A6155"/>
    <w:rsid w:val="004A6E33"/>
    <w:rsid w:val="004A7CCB"/>
    <w:rsid w:val="004B1907"/>
    <w:rsid w:val="004B3DBC"/>
    <w:rsid w:val="004C432B"/>
    <w:rsid w:val="004C5284"/>
    <w:rsid w:val="004D5013"/>
    <w:rsid w:val="004D6DC8"/>
    <w:rsid w:val="004D727D"/>
    <w:rsid w:val="004E22B2"/>
    <w:rsid w:val="004E27B0"/>
    <w:rsid w:val="004E3CA7"/>
    <w:rsid w:val="004E46DD"/>
    <w:rsid w:val="004E550D"/>
    <w:rsid w:val="004E643B"/>
    <w:rsid w:val="004F0162"/>
    <w:rsid w:val="004F54CB"/>
    <w:rsid w:val="004F69FE"/>
    <w:rsid w:val="0050222C"/>
    <w:rsid w:val="005034B7"/>
    <w:rsid w:val="0050566C"/>
    <w:rsid w:val="005121A3"/>
    <w:rsid w:val="005143E5"/>
    <w:rsid w:val="00515809"/>
    <w:rsid w:val="00520C03"/>
    <w:rsid w:val="005221DB"/>
    <w:rsid w:val="0052483C"/>
    <w:rsid w:val="005477D8"/>
    <w:rsid w:val="00556829"/>
    <w:rsid w:val="005607BD"/>
    <w:rsid w:val="00560D74"/>
    <w:rsid w:val="00563667"/>
    <w:rsid w:val="005665BF"/>
    <w:rsid w:val="00576DAB"/>
    <w:rsid w:val="0058126E"/>
    <w:rsid w:val="00585DF9"/>
    <w:rsid w:val="00594A3B"/>
    <w:rsid w:val="00597477"/>
    <w:rsid w:val="005A2B10"/>
    <w:rsid w:val="005A36A4"/>
    <w:rsid w:val="005A5671"/>
    <w:rsid w:val="005B255C"/>
    <w:rsid w:val="005B33DA"/>
    <w:rsid w:val="005B5C0D"/>
    <w:rsid w:val="005D1C10"/>
    <w:rsid w:val="005D2A65"/>
    <w:rsid w:val="005D5C5B"/>
    <w:rsid w:val="005D6C6E"/>
    <w:rsid w:val="005E075C"/>
    <w:rsid w:val="005E0B12"/>
    <w:rsid w:val="005E7E71"/>
    <w:rsid w:val="006007D1"/>
    <w:rsid w:val="00600C69"/>
    <w:rsid w:val="0061090E"/>
    <w:rsid w:val="00612A91"/>
    <w:rsid w:val="00614789"/>
    <w:rsid w:val="00621B41"/>
    <w:rsid w:val="00621FA5"/>
    <w:rsid w:val="006224E7"/>
    <w:rsid w:val="00624784"/>
    <w:rsid w:val="00626ABA"/>
    <w:rsid w:val="00645ECC"/>
    <w:rsid w:val="00646671"/>
    <w:rsid w:val="00647C43"/>
    <w:rsid w:val="00653906"/>
    <w:rsid w:val="00655BBE"/>
    <w:rsid w:val="00657AA9"/>
    <w:rsid w:val="006602FE"/>
    <w:rsid w:val="00666A7D"/>
    <w:rsid w:val="006678B6"/>
    <w:rsid w:val="00671029"/>
    <w:rsid w:val="006711CC"/>
    <w:rsid w:val="0067280A"/>
    <w:rsid w:val="00677E8D"/>
    <w:rsid w:val="0069231E"/>
    <w:rsid w:val="006923CD"/>
    <w:rsid w:val="00692EF6"/>
    <w:rsid w:val="006A1855"/>
    <w:rsid w:val="006A1B6E"/>
    <w:rsid w:val="006A301B"/>
    <w:rsid w:val="006B0529"/>
    <w:rsid w:val="006B656E"/>
    <w:rsid w:val="006B769A"/>
    <w:rsid w:val="006C257D"/>
    <w:rsid w:val="006C4554"/>
    <w:rsid w:val="006C6822"/>
    <w:rsid w:val="006D10DE"/>
    <w:rsid w:val="006D2D40"/>
    <w:rsid w:val="006E4CF1"/>
    <w:rsid w:val="006F0FC0"/>
    <w:rsid w:val="006F2CC9"/>
    <w:rsid w:val="006F7196"/>
    <w:rsid w:val="00702B2D"/>
    <w:rsid w:val="007046B8"/>
    <w:rsid w:val="00705679"/>
    <w:rsid w:val="00707765"/>
    <w:rsid w:val="00710336"/>
    <w:rsid w:val="0071496F"/>
    <w:rsid w:val="00721119"/>
    <w:rsid w:val="0072168B"/>
    <w:rsid w:val="007248BA"/>
    <w:rsid w:val="00726011"/>
    <w:rsid w:val="0072652C"/>
    <w:rsid w:val="00733855"/>
    <w:rsid w:val="0073480A"/>
    <w:rsid w:val="007361B8"/>
    <w:rsid w:val="00737669"/>
    <w:rsid w:val="00741DCD"/>
    <w:rsid w:val="007423DA"/>
    <w:rsid w:val="0074439A"/>
    <w:rsid w:val="00750824"/>
    <w:rsid w:val="007511A4"/>
    <w:rsid w:val="00752ADA"/>
    <w:rsid w:val="0075400D"/>
    <w:rsid w:val="00756B1A"/>
    <w:rsid w:val="00761FDD"/>
    <w:rsid w:val="007636BA"/>
    <w:rsid w:val="007734B9"/>
    <w:rsid w:val="00774BCA"/>
    <w:rsid w:val="0078023C"/>
    <w:rsid w:val="00780BE3"/>
    <w:rsid w:val="0078521D"/>
    <w:rsid w:val="00791A4A"/>
    <w:rsid w:val="00793D2D"/>
    <w:rsid w:val="00793FCE"/>
    <w:rsid w:val="007A24B8"/>
    <w:rsid w:val="007B1042"/>
    <w:rsid w:val="007B2B00"/>
    <w:rsid w:val="007B54C1"/>
    <w:rsid w:val="007B58DC"/>
    <w:rsid w:val="007B5B8C"/>
    <w:rsid w:val="007C1C86"/>
    <w:rsid w:val="007C27C9"/>
    <w:rsid w:val="007C2ADA"/>
    <w:rsid w:val="007C3235"/>
    <w:rsid w:val="007C4B7C"/>
    <w:rsid w:val="007C619E"/>
    <w:rsid w:val="007C6312"/>
    <w:rsid w:val="007C6C78"/>
    <w:rsid w:val="007D1B13"/>
    <w:rsid w:val="007D2367"/>
    <w:rsid w:val="007D77DC"/>
    <w:rsid w:val="007E175A"/>
    <w:rsid w:val="007E4BC3"/>
    <w:rsid w:val="007E6715"/>
    <w:rsid w:val="007E79FD"/>
    <w:rsid w:val="007E7C86"/>
    <w:rsid w:val="007F29D3"/>
    <w:rsid w:val="00804F3C"/>
    <w:rsid w:val="00806BD2"/>
    <w:rsid w:val="00810206"/>
    <w:rsid w:val="008140CA"/>
    <w:rsid w:val="00815680"/>
    <w:rsid w:val="00817BDB"/>
    <w:rsid w:val="00820BC8"/>
    <w:rsid w:val="00820E9C"/>
    <w:rsid w:val="008270AB"/>
    <w:rsid w:val="008275FA"/>
    <w:rsid w:val="00834CD4"/>
    <w:rsid w:val="00835080"/>
    <w:rsid w:val="0085090E"/>
    <w:rsid w:val="00851430"/>
    <w:rsid w:val="0085200B"/>
    <w:rsid w:val="0085681F"/>
    <w:rsid w:val="008575FE"/>
    <w:rsid w:val="00863330"/>
    <w:rsid w:val="00871739"/>
    <w:rsid w:val="00873457"/>
    <w:rsid w:val="00875558"/>
    <w:rsid w:val="008776E7"/>
    <w:rsid w:val="00882A62"/>
    <w:rsid w:val="0088442C"/>
    <w:rsid w:val="00893605"/>
    <w:rsid w:val="00895A6D"/>
    <w:rsid w:val="008A2204"/>
    <w:rsid w:val="008A4795"/>
    <w:rsid w:val="008A4C6C"/>
    <w:rsid w:val="008A6CE6"/>
    <w:rsid w:val="008A7927"/>
    <w:rsid w:val="008B15E7"/>
    <w:rsid w:val="008B2131"/>
    <w:rsid w:val="008B4798"/>
    <w:rsid w:val="008C0FCA"/>
    <w:rsid w:val="008C2C45"/>
    <w:rsid w:val="008C34DC"/>
    <w:rsid w:val="008C3F59"/>
    <w:rsid w:val="008C685B"/>
    <w:rsid w:val="008D1559"/>
    <w:rsid w:val="008E0E4A"/>
    <w:rsid w:val="008E13DB"/>
    <w:rsid w:val="008E4BAE"/>
    <w:rsid w:val="008E4F1C"/>
    <w:rsid w:val="008E6817"/>
    <w:rsid w:val="008F1695"/>
    <w:rsid w:val="008F4FC3"/>
    <w:rsid w:val="008F6750"/>
    <w:rsid w:val="008F77FE"/>
    <w:rsid w:val="008F7CE8"/>
    <w:rsid w:val="00901395"/>
    <w:rsid w:val="00901BAF"/>
    <w:rsid w:val="009075A1"/>
    <w:rsid w:val="00914D6F"/>
    <w:rsid w:val="009317D1"/>
    <w:rsid w:val="0093490C"/>
    <w:rsid w:val="00934D09"/>
    <w:rsid w:val="00935458"/>
    <w:rsid w:val="00936EED"/>
    <w:rsid w:val="00941985"/>
    <w:rsid w:val="00942A7F"/>
    <w:rsid w:val="00950007"/>
    <w:rsid w:val="009530CD"/>
    <w:rsid w:val="0095335D"/>
    <w:rsid w:val="00955844"/>
    <w:rsid w:val="00955856"/>
    <w:rsid w:val="00956E2F"/>
    <w:rsid w:val="00960506"/>
    <w:rsid w:val="00967094"/>
    <w:rsid w:val="00967992"/>
    <w:rsid w:val="0098121A"/>
    <w:rsid w:val="0099043E"/>
    <w:rsid w:val="00992CD0"/>
    <w:rsid w:val="009933B1"/>
    <w:rsid w:val="00993B7D"/>
    <w:rsid w:val="009953DD"/>
    <w:rsid w:val="009961D7"/>
    <w:rsid w:val="00997CA9"/>
    <w:rsid w:val="00997DBA"/>
    <w:rsid w:val="009A757E"/>
    <w:rsid w:val="009C1BFD"/>
    <w:rsid w:val="009C7096"/>
    <w:rsid w:val="009C730E"/>
    <w:rsid w:val="009D647C"/>
    <w:rsid w:val="009D648C"/>
    <w:rsid w:val="009E2A6C"/>
    <w:rsid w:val="009E4F0F"/>
    <w:rsid w:val="009F4EBB"/>
    <w:rsid w:val="009F5BE9"/>
    <w:rsid w:val="009F71BB"/>
    <w:rsid w:val="00A02200"/>
    <w:rsid w:val="00A02F3E"/>
    <w:rsid w:val="00A12993"/>
    <w:rsid w:val="00A14373"/>
    <w:rsid w:val="00A21D2C"/>
    <w:rsid w:val="00A262AA"/>
    <w:rsid w:val="00A31B29"/>
    <w:rsid w:val="00A35776"/>
    <w:rsid w:val="00A36FF8"/>
    <w:rsid w:val="00A37D81"/>
    <w:rsid w:val="00A44134"/>
    <w:rsid w:val="00A4437C"/>
    <w:rsid w:val="00A52351"/>
    <w:rsid w:val="00A55057"/>
    <w:rsid w:val="00A5791E"/>
    <w:rsid w:val="00A70919"/>
    <w:rsid w:val="00A72105"/>
    <w:rsid w:val="00A735A6"/>
    <w:rsid w:val="00A7677F"/>
    <w:rsid w:val="00A77714"/>
    <w:rsid w:val="00A821D3"/>
    <w:rsid w:val="00A83BE2"/>
    <w:rsid w:val="00A85AAE"/>
    <w:rsid w:val="00A86F3D"/>
    <w:rsid w:val="00A911DD"/>
    <w:rsid w:val="00A9198E"/>
    <w:rsid w:val="00A95D72"/>
    <w:rsid w:val="00AA0EAE"/>
    <w:rsid w:val="00AA0ECA"/>
    <w:rsid w:val="00AA17D0"/>
    <w:rsid w:val="00AA7D5B"/>
    <w:rsid w:val="00AB3347"/>
    <w:rsid w:val="00AB6381"/>
    <w:rsid w:val="00AB6B78"/>
    <w:rsid w:val="00AC28E3"/>
    <w:rsid w:val="00AC4625"/>
    <w:rsid w:val="00AC62D4"/>
    <w:rsid w:val="00AD7C6E"/>
    <w:rsid w:val="00AE005C"/>
    <w:rsid w:val="00AE0742"/>
    <w:rsid w:val="00AE3274"/>
    <w:rsid w:val="00AE54CC"/>
    <w:rsid w:val="00AE7FA9"/>
    <w:rsid w:val="00AF3564"/>
    <w:rsid w:val="00AF3909"/>
    <w:rsid w:val="00AF402D"/>
    <w:rsid w:val="00AF40B9"/>
    <w:rsid w:val="00AF5372"/>
    <w:rsid w:val="00AF6A04"/>
    <w:rsid w:val="00AF784B"/>
    <w:rsid w:val="00B00BBA"/>
    <w:rsid w:val="00B029FD"/>
    <w:rsid w:val="00B02D91"/>
    <w:rsid w:val="00B055CE"/>
    <w:rsid w:val="00B05954"/>
    <w:rsid w:val="00B05F0D"/>
    <w:rsid w:val="00B063B9"/>
    <w:rsid w:val="00B142D7"/>
    <w:rsid w:val="00B15057"/>
    <w:rsid w:val="00B15146"/>
    <w:rsid w:val="00B16209"/>
    <w:rsid w:val="00B1791A"/>
    <w:rsid w:val="00B17E90"/>
    <w:rsid w:val="00B21027"/>
    <w:rsid w:val="00B228E8"/>
    <w:rsid w:val="00B23A0F"/>
    <w:rsid w:val="00B2414C"/>
    <w:rsid w:val="00B3003E"/>
    <w:rsid w:val="00B40D0A"/>
    <w:rsid w:val="00B40F1E"/>
    <w:rsid w:val="00B51BCB"/>
    <w:rsid w:val="00B51CF3"/>
    <w:rsid w:val="00B52E13"/>
    <w:rsid w:val="00B570B7"/>
    <w:rsid w:val="00B60EA0"/>
    <w:rsid w:val="00B64266"/>
    <w:rsid w:val="00B65D63"/>
    <w:rsid w:val="00B71D60"/>
    <w:rsid w:val="00B7247B"/>
    <w:rsid w:val="00B73767"/>
    <w:rsid w:val="00B75BE1"/>
    <w:rsid w:val="00B7601F"/>
    <w:rsid w:val="00B80582"/>
    <w:rsid w:val="00B853DD"/>
    <w:rsid w:val="00B85D7C"/>
    <w:rsid w:val="00B87264"/>
    <w:rsid w:val="00B87FE9"/>
    <w:rsid w:val="00B92414"/>
    <w:rsid w:val="00B9531C"/>
    <w:rsid w:val="00B95840"/>
    <w:rsid w:val="00BA3D5C"/>
    <w:rsid w:val="00BB4AA7"/>
    <w:rsid w:val="00BB4DAE"/>
    <w:rsid w:val="00BC151E"/>
    <w:rsid w:val="00BC26F8"/>
    <w:rsid w:val="00BC33C0"/>
    <w:rsid w:val="00BC5D26"/>
    <w:rsid w:val="00BC7CA8"/>
    <w:rsid w:val="00BC7CA9"/>
    <w:rsid w:val="00BD211E"/>
    <w:rsid w:val="00BD3639"/>
    <w:rsid w:val="00BD6AA1"/>
    <w:rsid w:val="00BD7AC7"/>
    <w:rsid w:val="00BE1157"/>
    <w:rsid w:val="00BE273C"/>
    <w:rsid w:val="00BE2A36"/>
    <w:rsid w:val="00BE709E"/>
    <w:rsid w:val="00BE71CF"/>
    <w:rsid w:val="00BE7ED1"/>
    <w:rsid w:val="00BF12BF"/>
    <w:rsid w:val="00BF2299"/>
    <w:rsid w:val="00BF5D2F"/>
    <w:rsid w:val="00C01FB8"/>
    <w:rsid w:val="00C0270F"/>
    <w:rsid w:val="00C03A8C"/>
    <w:rsid w:val="00C06CBD"/>
    <w:rsid w:val="00C11C05"/>
    <w:rsid w:val="00C15AAC"/>
    <w:rsid w:val="00C16162"/>
    <w:rsid w:val="00C17E6C"/>
    <w:rsid w:val="00C17F90"/>
    <w:rsid w:val="00C20F27"/>
    <w:rsid w:val="00C20F86"/>
    <w:rsid w:val="00C23CD4"/>
    <w:rsid w:val="00C23F77"/>
    <w:rsid w:val="00C26AFB"/>
    <w:rsid w:val="00C31239"/>
    <w:rsid w:val="00C45E52"/>
    <w:rsid w:val="00C52B81"/>
    <w:rsid w:val="00C53803"/>
    <w:rsid w:val="00C54F36"/>
    <w:rsid w:val="00C579BA"/>
    <w:rsid w:val="00C6479E"/>
    <w:rsid w:val="00C64897"/>
    <w:rsid w:val="00C72F6C"/>
    <w:rsid w:val="00C737A4"/>
    <w:rsid w:val="00C75BAA"/>
    <w:rsid w:val="00C802B8"/>
    <w:rsid w:val="00C84060"/>
    <w:rsid w:val="00C8489A"/>
    <w:rsid w:val="00C855F4"/>
    <w:rsid w:val="00C915E7"/>
    <w:rsid w:val="00C937FD"/>
    <w:rsid w:val="00C94C30"/>
    <w:rsid w:val="00C953EE"/>
    <w:rsid w:val="00C97DC5"/>
    <w:rsid w:val="00CA2A93"/>
    <w:rsid w:val="00CA6BA1"/>
    <w:rsid w:val="00CA7BAA"/>
    <w:rsid w:val="00CA7DCD"/>
    <w:rsid w:val="00CB5AEA"/>
    <w:rsid w:val="00CB6C82"/>
    <w:rsid w:val="00CC07DF"/>
    <w:rsid w:val="00CC1189"/>
    <w:rsid w:val="00CC3AFC"/>
    <w:rsid w:val="00CC3E3B"/>
    <w:rsid w:val="00CC7C03"/>
    <w:rsid w:val="00CD0E03"/>
    <w:rsid w:val="00CD126B"/>
    <w:rsid w:val="00CD415F"/>
    <w:rsid w:val="00CE1552"/>
    <w:rsid w:val="00CE252A"/>
    <w:rsid w:val="00CE2829"/>
    <w:rsid w:val="00CE298B"/>
    <w:rsid w:val="00CE2BB2"/>
    <w:rsid w:val="00CE6BBA"/>
    <w:rsid w:val="00CE6D82"/>
    <w:rsid w:val="00CF3158"/>
    <w:rsid w:val="00CF3698"/>
    <w:rsid w:val="00CF3F46"/>
    <w:rsid w:val="00CF684A"/>
    <w:rsid w:val="00D02043"/>
    <w:rsid w:val="00D02639"/>
    <w:rsid w:val="00D077AF"/>
    <w:rsid w:val="00D10EAC"/>
    <w:rsid w:val="00D11E84"/>
    <w:rsid w:val="00D22A30"/>
    <w:rsid w:val="00D324B5"/>
    <w:rsid w:val="00D34C1C"/>
    <w:rsid w:val="00D40486"/>
    <w:rsid w:val="00D40F24"/>
    <w:rsid w:val="00D45DFC"/>
    <w:rsid w:val="00D461DB"/>
    <w:rsid w:val="00D47A47"/>
    <w:rsid w:val="00D47E26"/>
    <w:rsid w:val="00D546B9"/>
    <w:rsid w:val="00D54837"/>
    <w:rsid w:val="00D54E6D"/>
    <w:rsid w:val="00D60A0C"/>
    <w:rsid w:val="00D60B8E"/>
    <w:rsid w:val="00D62580"/>
    <w:rsid w:val="00D71F73"/>
    <w:rsid w:val="00D72112"/>
    <w:rsid w:val="00D7479A"/>
    <w:rsid w:val="00D760EB"/>
    <w:rsid w:val="00D81720"/>
    <w:rsid w:val="00D9396C"/>
    <w:rsid w:val="00D93AD7"/>
    <w:rsid w:val="00D97BB3"/>
    <w:rsid w:val="00DA2CE6"/>
    <w:rsid w:val="00DA3135"/>
    <w:rsid w:val="00DA6714"/>
    <w:rsid w:val="00DB1EC0"/>
    <w:rsid w:val="00DB2382"/>
    <w:rsid w:val="00DB2439"/>
    <w:rsid w:val="00DB3C2B"/>
    <w:rsid w:val="00DB5AD6"/>
    <w:rsid w:val="00DB6861"/>
    <w:rsid w:val="00DB7787"/>
    <w:rsid w:val="00DC1D3F"/>
    <w:rsid w:val="00DD093D"/>
    <w:rsid w:val="00DD1184"/>
    <w:rsid w:val="00DD30CB"/>
    <w:rsid w:val="00DD38D3"/>
    <w:rsid w:val="00DD6813"/>
    <w:rsid w:val="00DE09BF"/>
    <w:rsid w:val="00DE4CFA"/>
    <w:rsid w:val="00DF6C06"/>
    <w:rsid w:val="00DF702A"/>
    <w:rsid w:val="00E021A1"/>
    <w:rsid w:val="00E029D8"/>
    <w:rsid w:val="00E0487C"/>
    <w:rsid w:val="00E04FBD"/>
    <w:rsid w:val="00E113A6"/>
    <w:rsid w:val="00E12F8C"/>
    <w:rsid w:val="00E16B7A"/>
    <w:rsid w:val="00E23ADD"/>
    <w:rsid w:val="00E30C59"/>
    <w:rsid w:val="00E35343"/>
    <w:rsid w:val="00E35624"/>
    <w:rsid w:val="00E400BC"/>
    <w:rsid w:val="00E401AE"/>
    <w:rsid w:val="00E452A8"/>
    <w:rsid w:val="00E50CA6"/>
    <w:rsid w:val="00E50DEC"/>
    <w:rsid w:val="00E520B0"/>
    <w:rsid w:val="00E5337A"/>
    <w:rsid w:val="00E55D74"/>
    <w:rsid w:val="00E563A3"/>
    <w:rsid w:val="00E66D48"/>
    <w:rsid w:val="00E721F5"/>
    <w:rsid w:val="00E732D5"/>
    <w:rsid w:val="00E74756"/>
    <w:rsid w:val="00E74766"/>
    <w:rsid w:val="00E75F68"/>
    <w:rsid w:val="00E7662D"/>
    <w:rsid w:val="00E8019B"/>
    <w:rsid w:val="00E84745"/>
    <w:rsid w:val="00E85D83"/>
    <w:rsid w:val="00E85F9C"/>
    <w:rsid w:val="00E901C2"/>
    <w:rsid w:val="00E95106"/>
    <w:rsid w:val="00E95813"/>
    <w:rsid w:val="00E96C29"/>
    <w:rsid w:val="00EA02E3"/>
    <w:rsid w:val="00EA2235"/>
    <w:rsid w:val="00EA3F62"/>
    <w:rsid w:val="00EA44E7"/>
    <w:rsid w:val="00EA5D50"/>
    <w:rsid w:val="00EB1F60"/>
    <w:rsid w:val="00EB2DEF"/>
    <w:rsid w:val="00EB5485"/>
    <w:rsid w:val="00EB7217"/>
    <w:rsid w:val="00EC2347"/>
    <w:rsid w:val="00EC3E65"/>
    <w:rsid w:val="00EC75EF"/>
    <w:rsid w:val="00ED2049"/>
    <w:rsid w:val="00ED32D4"/>
    <w:rsid w:val="00ED523E"/>
    <w:rsid w:val="00EE0BD5"/>
    <w:rsid w:val="00EE1336"/>
    <w:rsid w:val="00EE5087"/>
    <w:rsid w:val="00EE713E"/>
    <w:rsid w:val="00EF5ADA"/>
    <w:rsid w:val="00F01EC4"/>
    <w:rsid w:val="00F02EA7"/>
    <w:rsid w:val="00F04D03"/>
    <w:rsid w:val="00F06691"/>
    <w:rsid w:val="00F1081A"/>
    <w:rsid w:val="00F12C6F"/>
    <w:rsid w:val="00F13AA2"/>
    <w:rsid w:val="00F15F6B"/>
    <w:rsid w:val="00F22B5B"/>
    <w:rsid w:val="00F23C1F"/>
    <w:rsid w:val="00F25C20"/>
    <w:rsid w:val="00F27C5F"/>
    <w:rsid w:val="00F30202"/>
    <w:rsid w:val="00F337CA"/>
    <w:rsid w:val="00F337EB"/>
    <w:rsid w:val="00F33A0A"/>
    <w:rsid w:val="00F3564F"/>
    <w:rsid w:val="00F46AB4"/>
    <w:rsid w:val="00F50E4A"/>
    <w:rsid w:val="00F565EF"/>
    <w:rsid w:val="00F60061"/>
    <w:rsid w:val="00F62B01"/>
    <w:rsid w:val="00F63917"/>
    <w:rsid w:val="00F640F7"/>
    <w:rsid w:val="00F65E97"/>
    <w:rsid w:val="00F66BE7"/>
    <w:rsid w:val="00F66DC2"/>
    <w:rsid w:val="00F70C0E"/>
    <w:rsid w:val="00F739A0"/>
    <w:rsid w:val="00F7476D"/>
    <w:rsid w:val="00F768D9"/>
    <w:rsid w:val="00F82D9E"/>
    <w:rsid w:val="00F94CC2"/>
    <w:rsid w:val="00F965E7"/>
    <w:rsid w:val="00FA004A"/>
    <w:rsid w:val="00FA104E"/>
    <w:rsid w:val="00FA2C1A"/>
    <w:rsid w:val="00FB26E4"/>
    <w:rsid w:val="00FB77FB"/>
    <w:rsid w:val="00FC0C7B"/>
    <w:rsid w:val="00FC1EB6"/>
    <w:rsid w:val="00FC263C"/>
    <w:rsid w:val="00FE20EC"/>
    <w:rsid w:val="00FE2DC1"/>
    <w:rsid w:val="00FE49E4"/>
    <w:rsid w:val="00FF4540"/>
    <w:rsid w:val="00FF4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F0F"/>
    <w:rPr>
      <w:rFonts w:eastAsia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4F0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6366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247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4784"/>
    <w:rPr>
      <w:rFonts w:ascii="Segoe UI" w:eastAsia="Times New Roman" w:hAnsi="Segoe UI" w:cs="Segoe UI"/>
      <w:sz w:val="18"/>
      <w:szCs w:val="1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F0F"/>
    <w:rPr>
      <w:rFonts w:eastAsia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4F0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6366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247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4784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73392-7C92-4398-A8A3-569B541A4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كشيك آنگالي اتندينگهاي گروه داخلي در اورژانس و بخشهاي داخلي –عمومي – قلب –عفوني و آندوسكوپي بيمارستانهاي افضلي پور  - باهنر – شماره 2 (شفا ) در   نیمه دوم فروردین ماه سال 88</vt:lpstr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كشيك آنگالي اتندينگهاي گروه داخلي در اورژانس و بخشهاي داخلي –عمومي – قلب –عفوني و آندوسكوپي بيمارستانهاي افضلي پور  - باهنر – شماره 2 (شفا ) در   نیمه دوم فروردین ماه سال 88</dc:title>
  <dc:creator>dkhl</dc:creator>
  <cp:lastModifiedBy>نام کاربری عمومی</cp:lastModifiedBy>
  <cp:revision>2</cp:revision>
  <cp:lastPrinted>2019-03-10T06:10:00Z</cp:lastPrinted>
  <dcterms:created xsi:type="dcterms:W3CDTF">2019-03-17T05:45:00Z</dcterms:created>
  <dcterms:modified xsi:type="dcterms:W3CDTF">2019-03-17T05:45:00Z</dcterms:modified>
</cp:coreProperties>
</file>